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3F22E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东南大学成贤学院第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u w:val="singl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届教师教学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创新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大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赛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申报书</w:t>
      </w:r>
    </w:p>
    <w:p w14:paraId="35DC982B">
      <w:pPr>
        <w:spacing w:line="360" w:lineRule="auto"/>
        <w:jc w:val="center"/>
        <w:rPr>
          <w:sz w:val="28"/>
          <w:szCs w:val="28"/>
        </w:rPr>
      </w:pPr>
    </w:p>
    <w:p w14:paraId="4221A778">
      <w:pPr>
        <w:pStyle w:val="6"/>
        <w:spacing w:line="360" w:lineRule="auto"/>
        <w:ind w:firstLine="0" w:firstLineChars="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一、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参赛信息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28"/>
          <w:szCs w:val="28"/>
        </w:rPr>
        <w:t xml:space="preserve">        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           </w:t>
      </w:r>
      <w:r>
        <w:rPr>
          <w:rFonts w:hint="eastAsia" w:ascii="黑体" w:hAnsi="黑体" w:eastAsia="黑体" w:cs="黑体"/>
          <w:sz w:val="28"/>
          <w:szCs w:val="28"/>
        </w:rPr>
        <w:t xml:space="preserve">学院（部）：                                      </w:t>
      </w:r>
    </w:p>
    <w:tbl>
      <w:tblPr>
        <w:tblStyle w:val="4"/>
        <w:tblpPr w:leftFromText="180" w:rightFromText="180" w:vertAnchor="text" w:horzAnchor="page" w:tblpX="1545" w:tblpY="72"/>
        <w:tblOverlap w:val="never"/>
        <w:tblW w:w="899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1033"/>
        <w:gridCol w:w="750"/>
        <w:gridCol w:w="973"/>
        <w:gridCol w:w="722"/>
        <w:gridCol w:w="1965"/>
        <w:gridCol w:w="1530"/>
        <w:gridCol w:w="1515"/>
      </w:tblGrid>
      <w:tr w14:paraId="323DD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C2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48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姓 名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33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97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7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BA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B3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参赛课程</w:t>
            </w:r>
          </w:p>
        </w:tc>
        <w:tc>
          <w:tcPr>
            <w:tcW w:w="15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F8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手机号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70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邮箱</w:t>
            </w:r>
          </w:p>
        </w:tc>
      </w:tr>
      <w:tr w14:paraId="2017E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C5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F5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52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B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BB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41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9E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3A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618F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0F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D7B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04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FA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D9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BB4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28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3B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070B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0D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EA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3F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5E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79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73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33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68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4732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98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1B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3A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E3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62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00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E0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4C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2953C9D">
      <w:r>
        <w:rPr>
          <w:rFonts w:hint="eastAsia"/>
        </w:rPr>
        <w:t>（注：</w:t>
      </w:r>
      <w:r>
        <w:rPr>
          <w:rFonts w:hint="eastAsia"/>
          <w:lang w:val="en-US" w:eastAsia="zh-CN"/>
        </w:rPr>
        <w:t>请填写参赛团队教师信息，</w:t>
      </w:r>
      <w:r>
        <w:rPr>
          <w:rFonts w:hint="eastAsia"/>
        </w:rPr>
        <w:t>主讲教师</w:t>
      </w:r>
      <w:r>
        <w:rPr>
          <w:rFonts w:hint="eastAsia"/>
          <w:lang w:val="en-US" w:eastAsia="zh-CN"/>
        </w:rPr>
        <w:t>信息填写在序号1</w:t>
      </w:r>
      <w:r>
        <w:rPr>
          <w:rFonts w:hint="eastAsia"/>
        </w:rPr>
        <w:t>，其他</w:t>
      </w:r>
      <w:r>
        <w:rPr>
          <w:rFonts w:hint="eastAsia"/>
          <w:lang w:val="en-US" w:eastAsia="zh-CN"/>
        </w:rPr>
        <w:t>序号填写</w:t>
      </w:r>
      <w:r>
        <w:rPr>
          <w:rFonts w:hint="eastAsia"/>
        </w:rPr>
        <w:t>团队</w:t>
      </w:r>
      <w:r>
        <w:rPr>
          <w:rFonts w:hint="eastAsia"/>
          <w:lang w:val="en-US" w:eastAsia="zh-CN"/>
        </w:rPr>
        <w:t>教师信息</w:t>
      </w:r>
      <w:r>
        <w:rPr>
          <w:rFonts w:hint="eastAsia"/>
        </w:rPr>
        <w:t>；团队教师不超过3名）</w:t>
      </w:r>
    </w:p>
    <w:p w14:paraId="19B239E1"/>
    <w:p w14:paraId="45368A69">
      <w:pPr>
        <w:pStyle w:val="6"/>
        <w:spacing w:line="360" w:lineRule="auto"/>
        <w:ind w:firstLine="0" w:firstLineChars="0"/>
        <w:jc w:val="left"/>
      </w:pPr>
      <w:r>
        <w:rPr>
          <w:rFonts w:hint="eastAsia" w:ascii="黑体" w:hAnsi="黑体" w:eastAsia="黑体" w:cs="黑体"/>
          <w:b/>
          <w:bCs/>
          <w:sz w:val="28"/>
          <w:szCs w:val="28"/>
        </w:rPr>
        <w:t>二、</w:t>
      </w:r>
      <w:r>
        <w:rPr>
          <w:rFonts w:hint="default" w:ascii="黑体" w:hAnsi="黑体" w:eastAsia="黑体" w:cs="黑体"/>
          <w:b/>
          <w:bCs/>
          <w:sz w:val="28"/>
          <w:szCs w:val="28"/>
        </w:rPr>
        <w:t>90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分钟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的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教学内容和教学设计</w:t>
      </w:r>
    </w:p>
    <w:p w14:paraId="5D43B37F">
      <w:pPr>
        <w:pStyle w:val="6"/>
        <w:spacing w:line="360" w:lineRule="auto"/>
        <w:ind w:firstLine="0" w:firstLineChars="0"/>
        <w:jc w:val="left"/>
      </w:pPr>
    </w:p>
    <w:p w14:paraId="11B486E5">
      <w:pPr>
        <w:pStyle w:val="6"/>
        <w:spacing w:line="360" w:lineRule="auto"/>
        <w:ind w:firstLine="0" w:firstLineChars="0"/>
        <w:jc w:val="left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教学创新成果报告(或课程思政创新报告)</w:t>
      </w:r>
    </w:p>
    <w:p w14:paraId="5311C2F1">
      <w:pPr>
        <w:pStyle w:val="6"/>
        <w:numPr>
          <w:ilvl w:val="0"/>
          <w:numId w:val="0"/>
        </w:numPr>
        <w:spacing w:line="360" w:lineRule="auto"/>
        <w:jc w:val="left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4000字左右，</w:t>
      </w:r>
      <w:r>
        <w:rPr>
          <w:rFonts w:hint="eastAsia"/>
        </w:rPr>
        <w:t>包括摘要、正文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正文</w:t>
      </w:r>
      <w:r>
        <w:rPr>
          <w:rFonts w:hint="eastAsia"/>
        </w:rPr>
        <w:t>内容</w:t>
      </w:r>
      <w:r>
        <w:rPr>
          <w:rFonts w:hint="eastAsia"/>
          <w:lang w:val="en-US" w:eastAsia="zh-CN"/>
        </w:rPr>
        <w:t>包括</w:t>
      </w:r>
      <w:r>
        <w:rPr>
          <w:rFonts w:hint="eastAsia"/>
        </w:rPr>
        <w:t>教学目标及学情分析、创新理念及思路、创新方法及途径、创新效果及成果</w:t>
      </w:r>
      <w:r>
        <w:rPr>
          <w:rFonts w:hint="eastAsia"/>
          <w:lang w:eastAsia="zh-CN"/>
        </w:rPr>
        <w:t>。</w:t>
      </w:r>
      <w:r>
        <w:rPr>
          <w:rFonts w:hint="eastAsia"/>
        </w:rPr>
        <w:t>主要陈述在教学模式、教学内容、教学活动、教学组织、教学方法与手段、教学评价等方面如何实现教学创新，所取得的主要成绩、学生反馈以及推广应用等。</w:t>
      </w:r>
      <w:r>
        <w:rPr>
          <w:rFonts w:hint="eastAsia"/>
          <w:color w:val="FF0000"/>
          <w:lang w:val="en-US" w:eastAsia="zh-CN"/>
        </w:rPr>
        <w:t>此段文字仅作参考，在正式撰写时可删除</w:t>
      </w:r>
      <w:r>
        <w:rPr>
          <w:rFonts w:hint="eastAsia"/>
        </w:rPr>
        <w:t>）</w:t>
      </w:r>
    </w:p>
    <w:p w14:paraId="6BDA5D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D378AF-5A37-42A0-96B7-D5B386ED1D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B7074BA-7F9D-466F-A484-83D697DEE2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mRkNmRmYjkzZWM3ZmZmNGI4NTVkMTE2ZjQwNmYxNjAifQ=="/>
    <w:docVar w:name="KSO_WPS_MARK_KEY" w:val="f6827c60-b274-4918-af8d-e7649637f95c"/>
  </w:docVars>
  <w:rsids>
    <w:rsidRoot w:val="003A6C51"/>
    <w:rsid w:val="002C33B8"/>
    <w:rsid w:val="003A6C51"/>
    <w:rsid w:val="00485B8C"/>
    <w:rsid w:val="0054067B"/>
    <w:rsid w:val="005E1F1E"/>
    <w:rsid w:val="007E66ED"/>
    <w:rsid w:val="009F6615"/>
    <w:rsid w:val="00AC6698"/>
    <w:rsid w:val="00B60C3E"/>
    <w:rsid w:val="00C876BE"/>
    <w:rsid w:val="00CC379E"/>
    <w:rsid w:val="00CF53F7"/>
    <w:rsid w:val="00D44762"/>
    <w:rsid w:val="00E40E66"/>
    <w:rsid w:val="00E424A0"/>
    <w:rsid w:val="00EE0A75"/>
    <w:rsid w:val="00FF6C57"/>
    <w:rsid w:val="01934780"/>
    <w:rsid w:val="034C72DC"/>
    <w:rsid w:val="04762137"/>
    <w:rsid w:val="06F061D0"/>
    <w:rsid w:val="0CF62C7C"/>
    <w:rsid w:val="156A34F0"/>
    <w:rsid w:val="16EE1C71"/>
    <w:rsid w:val="18826EA4"/>
    <w:rsid w:val="19AF3CC9"/>
    <w:rsid w:val="1DE008F5"/>
    <w:rsid w:val="1E641526"/>
    <w:rsid w:val="25F56F08"/>
    <w:rsid w:val="2B3176AD"/>
    <w:rsid w:val="350C7DCA"/>
    <w:rsid w:val="36BC59FC"/>
    <w:rsid w:val="3D2A6B15"/>
    <w:rsid w:val="3E815385"/>
    <w:rsid w:val="3F340B87"/>
    <w:rsid w:val="429E01E7"/>
    <w:rsid w:val="47462CC7"/>
    <w:rsid w:val="4CD60F91"/>
    <w:rsid w:val="54790762"/>
    <w:rsid w:val="54BA366F"/>
    <w:rsid w:val="63536A40"/>
    <w:rsid w:val="63D6596B"/>
    <w:rsid w:val="6784366C"/>
    <w:rsid w:val="79206F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286</Words>
  <Characters>290</Characters>
  <Lines>2</Lines>
  <Paragraphs>1</Paragraphs>
  <TotalTime>24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2020-11-03T08:16:00Z</dcterms:created>
  <dc:creator>陈绪赣</dc:creator>
  <cp:lastModifiedBy>17891</cp:lastModifiedBy>
  <dcterms:modified xsi:type="dcterms:W3CDTF">2026-10-21T06:33:24Z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35C9F173D30F44FF81997EA1FD589B0E_12</vt:lpwstr>
  </property>
  <property fmtid="{D5CDD505-2E9C-101B-9397-08002B2CF9AE}" pid="4" name="KSOTemplateDocerSaveRecord">
    <vt:lpwstr>eyJoZGlkIjoiYmRkNmRmYjkzZWM3ZmZmNGI4NTVkMTE2ZjQwNmYxNjAiLCJ1c2VySWQiOiIzMTE1NTM5MDQifQ==</vt:lpwstr>
  </property>
</Properties>
</file>